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3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eastAsia="隶书"/>
          <w:b/>
          <w:bCs/>
          <w:sz w:val="44"/>
          <w:szCs w:val="44"/>
        </w:rPr>
      </w:pPr>
    </w:p>
    <w:p>
      <w:pPr>
        <w:pStyle w:val="3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黄石市科学技术协会学会能力提升项目</w:t>
      </w:r>
    </w:p>
    <w:p>
      <w:pPr>
        <w:snapToGrid w:val="0"/>
        <w:spacing w:line="480" w:lineRule="auto"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tabs>
          <w:tab w:val="left" w:pos="5866"/>
        </w:tabs>
        <w:snapToGrid w:val="0"/>
        <w:spacing w:line="480" w:lineRule="auto"/>
        <w:ind w:left="1915" w:hanging="1600"/>
        <w:rPr>
          <w:rFonts w:hint="eastAsia" w:eastAsia="仿宋_GB2312"/>
          <w:b w:val="0"/>
          <w:bCs/>
          <w:spacing w:val="-23"/>
          <w:sz w:val="32"/>
        </w:rPr>
      </w:pPr>
      <w:r>
        <w:rPr>
          <w:rFonts w:hint="eastAsia" w:eastAsia="仿宋_GB2312"/>
          <w:b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243840</wp:posOffset>
                </wp:positionV>
                <wp:extent cx="387858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57145" y="4359275"/>
                          <a:ext cx="3878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35pt;margin-top:19.2pt;height:0.6pt;width:305.4pt;z-index:251658240;mso-width-relative:page;mso-height-relative:page;" filled="f" stroked="t" coordsize="21600,21600" o:gfxdata="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/PPWjYAAAACQEAAA8AAAAAAAAAAQAgAAAAIgAAAGRycy9kb3ducmV2&#10;LnhtbFBLAQIUABQAAAAIAIdO4kB7G8rD/AEAAMoDAAAOAAAAAAAAAAEAIAAAACc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pacing w:val="20"/>
          <w:sz w:val="32"/>
        </w:rPr>
        <w:t xml:space="preserve">项目名称： </w:t>
      </w:r>
      <w:r>
        <w:rPr>
          <w:rFonts w:hint="eastAsia" w:eastAsia="仿宋_GB2312"/>
          <w:b/>
          <w:sz w:val="32"/>
          <w:lang w:val="en-US" w:eastAsia="zh-CN"/>
        </w:rPr>
        <w:t xml:space="preserve">       </w:t>
      </w:r>
      <w:r>
        <w:rPr>
          <w:rFonts w:hint="eastAsia" w:eastAsia="仿宋_GB2312"/>
          <w:b/>
          <w:sz w:val="32"/>
          <w:lang w:val="en-US" w:eastAsia="zh-CN"/>
        </w:rPr>
        <w:tab/>
      </w:r>
    </w:p>
    <w:p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265430</wp:posOffset>
                </wp:positionV>
                <wp:extent cx="3863340" cy="22860"/>
                <wp:effectExtent l="0" t="4445" r="762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4765" y="4907915"/>
                          <a:ext cx="38633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95pt;margin-top:20.9pt;height:1.8pt;width:304.2pt;z-index:251659264;mso-width-relative:page;mso-height-relative:page;" filled="f" stroked="t" coordsize="21600,21600" o:gfxdata="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gAczNcAAAAJAQAADwAAAAAAAAABACAAAAAiAAAAZHJzL2Rvd25y&#10;ZXYueG1sUEsBAhQAFAAAAAgAh07iQKWz3VX/AQAAywMAAA4AAAAAAAAAAQAgAAAAJg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pacing w:val="20"/>
          <w:sz w:val="32"/>
        </w:rPr>
        <w:t>项目</w:t>
      </w:r>
      <w:r>
        <w:rPr>
          <w:rFonts w:hint="eastAsia" w:eastAsia="仿宋_GB2312"/>
          <w:b/>
          <w:spacing w:val="20"/>
          <w:sz w:val="32"/>
          <w:lang w:val="en-US" w:eastAsia="zh-CN"/>
        </w:rPr>
        <w:t>类别</w:t>
      </w:r>
      <w:r>
        <w:rPr>
          <w:rFonts w:hint="eastAsia" w:eastAsia="仿宋_GB2312"/>
          <w:b/>
          <w:spacing w:val="20"/>
          <w:sz w:val="32"/>
        </w:rPr>
        <w:t>：</w:t>
      </w:r>
      <w:r>
        <w:rPr>
          <w:rFonts w:hint="eastAsia" w:eastAsia="仿宋_GB2312"/>
          <w:b w:val="0"/>
          <w:bCs/>
          <w:spacing w:val="20"/>
          <w:sz w:val="32"/>
          <w:lang w:val="en-US" w:eastAsia="zh-CN"/>
        </w:rPr>
        <w:t xml:space="preserve">     </w:t>
      </w:r>
      <w:r>
        <w:rPr>
          <w:rFonts w:hint="eastAsia" w:ascii="宋体" w:eastAsia="仿宋_GB2312"/>
          <w:b w:val="0"/>
          <w:bCs/>
          <w:spacing w:val="20"/>
          <w:sz w:val="32"/>
          <w:u w:val="none"/>
          <w:lang w:eastAsia="zh-CN"/>
        </w:rPr>
        <w:t>重点学术建设资助项目</w:t>
      </w:r>
    </w:p>
    <w:p>
      <w:pPr>
        <w:snapToGrid w:val="0"/>
        <w:spacing w:line="480" w:lineRule="auto"/>
        <w:ind w:firstLine="313" w:firstLineChars="98"/>
        <w:rPr>
          <w:rFonts w:hint="eastAsia" w:ascii="宋体" w:eastAsia="仿宋_GB2312"/>
          <w:b/>
          <w:sz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241300</wp:posOffset>
                </wp:positionV>
                <wp:extent cx="3383280" cy="15240"/>
                <wp:effectExtent l="0" t="4445" r="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44825" y="5410835"/>
                          <a:ext cx="3383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9.75pt;margin-top:19pt;height:1.2pt;width:266.4pt;z-index:251660288;mso-width-relative:page;mso-height-relative:page;" filled="f" stroked="t" coordsize="21600,21600" o:gfxdata="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eee32AAAAAkBAAAPAAAAAAAAAAEAIAAAACIAAABkcnMvZG93bnJl&#10;di54bWxQSwECFAAUAAAACACHTuJABLviSv0BAADLAwAADgAAAAAAAAABACAAAAAn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项目归口管理部门：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/>
          <w:sz w:val="32"/>
          <w:lang w:val="en-US" w:eastAsia="zh-CN"/>
        </w:rPr>
        <w:t xml:space="preserve">   黄石市科协学会部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项目申报单位：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Cs/>
          <w:sz w:val="32"/>
          <w:u w:val="single"/>
          <w:lang w:eastAsia="zh-CN"/>
        </w:rPr>
        <w:t>（</w:t>
      </w:r>
      <w:r>
        <w:rPr>
          <w:rFonts w:hint="eastAsia" w:eastAsia="仿宋_GB2312"/>
          <w:bCs/>
          <w:sz w:val="32"/>
          <w:u w:val="single"/>
          <w:lang w:val="en-US" w:eastAsia="zh-CN"/>
        </w:rPr>
        <w:t>盖学会公章</w:t>
      </w:r>
      <w:r>
        <w:rPr>
          <w:rFonts w:hint="eastAsia" w:eastAsia="仿宋_GB2312"/>
          <w:bCs/>
          <w:sz w:val="32"/>
          <w:u w:val="single"/>
          <w:lang w:eastAsia="zh-CN"/>
        </w:rPr>
        <w:t>）</w:t>
      </w:r>
      <w:r>
        <w:rPr>
          <w:rFonts w:hint="eastAsia" w:eastAsia="仿宋_GB2312"/>
          <w:bCs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  <w:lang w:val="en-US" w:eastAsia="zh-CN"/>
        </w:rPr>
        <w:t>项目</w:t>
      </w:r>
      <w:r>
        <w:rPr>
          <w:rFonts w:hint="eastAsia" w:eastAsia="仿宋_GB2312"/>
          <w:b/>
          <w:sz w:val="32"/>
        </w:rPr>
        <w:t xml:space="preserve">起止时间： 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月到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填  报  说  明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 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《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/>
        </w:rPr>
        <w:t>申报表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》是项目申请单位向黄石市科协申报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/>
        </w:rPr>
        <w:t>具体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项目的依据，由项目承担单位组织填写。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《申报表》各项内容必须实事求是，表述应清楚、准确、完整。表内栏目不能空缺，无内容项必须填“/”。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“项目名称”应当准确表述项目的内容，最多不超过20个汉字。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“申报单位”必须与单位公章名称一致。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“项目负责人”应当填写项目承担单位直接组织实施该项目的负责人。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“经费预算”应根据项目的具体情况和国家规定的标准测算填报。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《申报表》为A4开本，要求计算机打印。每个项目需填报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份书面《申报表》，另报送1份电子文档。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snapToGrid w:val="0"/>
        <w:spacing w:line="2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4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91"/>
        <w:gridCol w:w="482"/>
        <w:gridCol w:w="1345"/>
        <w:gridCol w:w="87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>项目负责人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仿宋_GB2312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学术交流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调研报告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智库研究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1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立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依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据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和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的</w:t>
            </w:r>
          </w:p>
          <w:p>
            <w:pPr>
              <w:snapToGrid w:val="0"/>
              <w:spacing w:line="480" w:lineRule="exact"/>
              <w:ind w:firstLine="460" w:firstLineChars="200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4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果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经费预算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经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源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来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源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2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2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主办单位自筹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合作方资助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申请资助经费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其它经费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支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目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申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单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位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的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意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见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承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已对《申请书》的内容进行了审核，能保证在项目获得资助后做到以下几点：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1、对项目实施所需的人力、物力和财力等条件给予保障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严格遵守黄石市科协重点学术建设资助项目的有关规定。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需要说明的有关问题：</w:t>
            </w:r>
          </w:p>
          <w:p>
            <w:pPr>
              <w:widowControl/>
              <w:spacing w:before="100" w:beforeAutospacing="1" w:after="100" w:afterAutospacing="1" w:line="460" w:lineRule="exact"/>
              <w:ind w:firstLine="644" w:firstLineChars="230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spacing w:before="100" w:beforeAutospacing="1" w:after="100" w:afterAutospacing="1"/>
              <w:jc w:val="right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同意参加本项目，按计划完成所承担的任务。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需要说明的有关问题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w w:val="96"/>
                <w:sz w:val="28"/>
                <w:szCs w:val="28"/>
              </w:rPr>
              <w:t>黄石市科协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审批意见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''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7167"/>
    <w:rsid w:val="01DB1249"/>
    <w:rsid w:val="03720F83"/>
    <w:rsid w:val="06A0282D"/>
    <w:rsid w:val="0C121589"/>
    <w:rsid w:val="0F060314"/>
    <w:rsid w:val="0F280F83"/>
    <w:rsid w:val="0FA507D0"/>
    <w:rsid w:val="115A23EF"/>
    <w:rsid w:val="137A15C5"/>
    <w:rsid w:val="138C7E9A"/>
    <w:rsid w:val="14E164E6"/>
    <w:rsid w:val="15AE1F8C"/>
    <w:rsid w:val="170355B6"/>
    <w:rsid w:val="176B56EF"/>
    <w:rsid w:val="1A8068CA"/>
    <w:rsid w:val="1C803F4D"/>
    <w:rsid w:val="1F3D3CBB"/>
    <w:rsid w:val="20290CBD"/>
    <w:rsid w:val="2044492D"/>
    <w:rsid w:val="243440F7"/>
    <w:rsid w:val="243617A1"/>
    <w:rsid w:val="262712F4"/>
    <w:rsid w:val="26BD301A"/>
    <w:rsid w:val="26D8699B"/>
    <w:rsid w:val="293D6445"/>
    <w:rsid w:val="30025A66"/>
    <w:rsid w:val="316C4BA9"/>
    <w:rsid w:val="34B671AB"/>
    <w:rsid w:val="4AEF1CE9"/>
    <w:rsid w:val="4C0F34B0"/>
    <w:rsid w:val="4D5B2919"/>
    <w:rsid w:val="4E9F2197"/>
    <w:rsid w:val="5499105A"/>
    <w:rsid w:val="54B60FE2"/>
    <w:rsid w:val="56B1471F"/>
    <w:rsid w:val="56C421B9"/>
    <w:rsid w:val="56F07B17"/>
    <w:rsid w:val="5A3D4D99"/>
    <w:rsid w:val="5A4351E0"/>
    <w:rsid w:val="5A80230D"/>
    <w:rsid w:val="5B07454F"/>
    <w:rsid w:val="6000724D"/>
    <w:rsid w:val="610A7A6D"/>
    <w:rsid w:val="62D25692"/>
    <w:rsid w:val="653403CC"/>
    <w:rsid w:val="66CB212C"/>
    <w:rsid w:val="675A4169"/>
    <w:rsid w:val="67A15CB8"/>
    <w:rsid w:val="6EE47EF3"/>
    <w:rsid w:val="70CD4802"/>
    <w:rsid w:val="761C7167"/>
    <w:rsid w:val="776C385D"/>
    <w:rsid w:val="782111DA"/>
    <w:rsid w:val="7A834ED3"/>
    <w:rsid w:val="7AB2161A"/>
    <w:rsid w:val="7C9275CD"/>
    <w:rsid w:val="7D190E57"/>
    <w:rsid w:val="7D7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2019-02-13T01:41:00Z</dcterms:created>
  <dc:creator>zx</dc:creator>
  <cp:lastModifiedBy>yang</cp:lastModifiedBy>
  <cp:lastPrinted>2021-02-24T07:55:00Z</cp:lastPrinted>
  <dcterms:modified xsi:type="dcterms:W3CDTF">2021-03-03T03:04:15Z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